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5333F">
        <w:rPr>
          <w:rFonts w:asciiTheme="minorHAnsi" w:hAnsiTheme="minorHAnsi" w:cs="Arial"/>
          <w:b/>
          <w:lang w:val="en-ZA"/>
        </w:rPr>
        <w:t>7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CITY OF EKURHULENI METROPOLITAN MUNICIPALITY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834AF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EMM09P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CITY OF EKURHULENI METROPOLITAN MUNICIPALITY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EMM09P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F5333F">
        <w:rPr>
          <w:rFonts w:asciiTheme="minorHAnsi" w:hAnsiTheme="minorHAnsi" w:cs="Arial"/>
          <w:lang w:val="en-ZA"/>
        </w:rPr>
        <w:t>R</w:t>
      </w:r>
      <w:r w:rsidR="00834AF5" w:rsidRPr="00F5333F">
        <w:rPr>
          <w:rFonts w:asciiTheme="minorHAnsi" w:hAnsiTheme="minorHAnsi" w:cs="Arial"/>
          <w:lang w:val="en-ZA"/>
        </w:rPr>
        <w:t xml:space="preserve"> </w:t>
      </w:r>
      <w:r w:rsidR="00F5333F" w:rsidRPr="00F5333F">
        <w:rPr>
          <w:rFonts w:asciiTheme="minorHAnsi" w:hAnsiTheme="minorHAnsi" w:cs="Arial"/>
          <w:lang w:val="en-ZA"/>
        </w:rPr>
        <w:t>90</w:t>
      </w:r>
      <w:r w:rsidRPr="00F5333F"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5333F" w:rsidRPr="00F5333F">
        <w:rPr>
          <w:rFonts w:asciiTheme="minorHAnsi" w:hAnsiTheme="minorHAnsi" w:cs="Arial"/>
          <w:lang w:val="en-ZA"/>
        </w:rPr>
        <w:t>11.796</w:t>
      </w:r>
      <w:r w:rsidRPr="00F5333F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June 2032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June, 8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June,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June,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ZAG000168824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F533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5333F" w:rsidRDefault="00F5333F" w:rsidP="00F533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F5333F" w:rsidRPr="00F64748" w:rsidRDefault="00F5333F" w:rsidP="00F5333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5333F">
          <w:rPr>
            <w:color w:val="0000FF"/>
            <w:u w:val="single"/>
          </w:rPr>
          <w:t>https://www.jse.co.za/content/JSEPricingSupplementsItems/2020/EMM09P_Pricing%20Supplement%201806.pdf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71330" w:rsidRPr="00F64748" w:rsidRDefault="00271330" w:rsidP="0027133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LIMITED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2958525</w:t>
      </w:r>
    </w:p>
    <w:p w:rsidR="00271330" w:rsidRPr="00F64748" w:rsidRDefault="00271330" w:rsidP="0027133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271330" w:rsidRPr="00F64748" w:rsidRDefault="00271330" w:rsidP="0027133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34A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34A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533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533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6F7E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330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4AF5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255C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333F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9F6F63"/>
  <w15:docId w15:val="{0823DB19-750B-4946-B903-C6C6960F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EMM09P_Pricing%20Supplement%201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B8690BD-45AA-41A2-A4B2-892019EBF0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96AC42-7E84-4F8E-B7F3-7B07D9B004EE}"/>
</file>

<file path=customXml/itemProps3.xml><?xml version="1.0" encoding="utf-8"?>
<ds:datastoreItem xmlns:ds="http://schemas.openxmlformats.org/officeDocument/2006/customXml" ds:itemID="{3F76C246-AA9A-46E3-B3E6-91E5CE7DF8B8}"/>
</file>

<file path=customXml/itemProps4.xml><?xml version="1.0" encoding="utf-8"?>
<ds:datastoreItem xmlns:ds="http://schemas.openxmlformats.org/officeDocument/2006/customXml" ds:itemID="{8EB314E8-219A-48C6-94AC-AE7311266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2020-06-17T06:35:00Z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